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11B9" w14:textId="36F0AD6B" w:rsidR="002E6E35" w:rsidRDefault="00F425A1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F06E71">
        <w:rPr>
          <w:rFonts w:ascii="Times New Roman" w:hAnsi="Times New Roman"/>
          <w:b/>
          <w:color w:val="000000"/>
          <w:kern w:val="0"/>
          <w:sz w:val="24"/>
          <w:szCs w:val="24"/>
        </w:rPr>
        <w:t>Research Bulletin of the Center for Special Needs Education</w:t>
      </w:r>
      <w:r w:rsidR="002E6E35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Research and Practice</w:t>
      </w:r>
    </w:p>
    <w:p w14:paraId="61330A1B" w14:textId="743C878C" w:rsidR="00F425A1" w:rsidRDefault="00F425A1" w:rsidP="759C1F86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759C1F8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Hiroshima University No. </w:t>
      </w:r>
      <w:r w:rsidR="50411EBD" w:rsidRPr="759C1F8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24</w:t>
      </w:r>
    </w:p>
    <w:p w14:paraId="0E79CB61" w14:textId="77777777" w:rsidR="002E6E35" w:rsidRPr="00F06E71" w:rsidRDefault="002E6E35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spacing w:val="2"/>
          <w:kern w:val="0"/>
          <w:sz w:val="24"/>
          <w:szCs w:val="24"/>
        </w:rPr>
      </w:pPr>
    </w:p>
    <w:p w14:paraId="7E17AB4F" w14:textId="26DC0184" w:rsidR="00F425A1" w:rsidRPr="00462760" w:rsidRDefault="002E6E35" w:rsidP="759C1F86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 w:rsidRPr="759C1F86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FY202</w:t>
      </w:r>
      <w:r w:rsidR="5FB8A1CD" w:rsidRPr="759C1F86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5</w:t>
      </w:r>
      <w:r w:rsidRPr="759C1F86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</w:t>
      </w:r>
      <w:r w:rsidR="00CF0F53" w:rsidRPr="759C1F86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Submission Form</w:t>
      </w:r>
    </w:p>
    <w:p w14:paraId="6D13FF6A" w14:textId="77777777" w:rsidR="009902AF" w:rsidRPr="00F06E71" w:rsidRDefault="009902AF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</w:p>
    <w:p w14:paraId="107DFE85" w14:textId="0C611CBA" w:rsidR="00F425A1" w:rsidRPr="00F06E71" w:rsidRDefault="00C129D5" w:rsidP="00462760">
      <w:pPr>
        <w:overflowPunct w:val="0"/>
        <w:adjustRightInd w:val="0"/>
        <w:spacing w:line="220" w:lineRule="exact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 xml:space="preserve">Research Bulletin of the Center for Special Needs Education </w:t>
      </w:r>
      <w:r w:rsidR="00F06E71">
        <w:rPr>
          <w:rFonts w:ascii="Times New Roman" w:hAnsi="Times New Roman"/>
          <w:color w:val="000000"/>
          <w:kern w:val="0"/>
          <w:sz w:val="24"/>
          <w:szCs w:val="24"/>
        </w:rPr>
        <w:t xml:space="preserve">Research and </w:t>
      </w: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>Practice Editorial Committee</w:t>
      </w:r>
    </w:p>
    <w:p w14:paraId="14D0520E" w14:textId="77777777" w:rsidR="00737352" w:rsidRPr="00F06E71" w:rsidRDefault="00737352" w:rsidP="00737352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14:paraId="16E89477" w14:textId="3549ED7E" w:rsidR="00737352" w:rsidRPr="00F06E71" w:rsidRDefault="00737352" w:rsidP="00737352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Date of submission (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yyyy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>/mm/dd): 202</w:t>
      </w:r>
      <w:r w:rsidR="590F3750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/     /     </w:t>
      </w:r>
    </w:p>
    <w:p w14:paraId="4C99E372" w14:textId="77777777" w:rsidR="00F425A1" w:rsidRPr="00737352" w:rsidRDefault="00F425A1" w:rsidP="00F06E71">
      <w:pPr>
        <w:overflowPunct w:val="0"/>
        <w:adjustRightInd w:val="0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</w:p>
    <w:p w14:paraId="569BC82D" w14:textId="77777777" w:rsidR="00F06E71" w:rsidRDefault="00F425A1" w:rsidP="00F06E71">
      <w:pPr>
        <w:overflowPunct w:val="0"/>
        <w:adjustRightInd w:val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>To apply for submission, please c</w:t>
      </w:r>
      <w:r w:rsidR="00F06E71">
        <w:rPr>
          <w:rFonts w:ascii="Times New Roman" w:hAnsi="Times New Roman"/>
          <w:color w:val="000000"/>
          <w:kern w:val="0"/>
          <w:sz w:val="24"/>
          <w:szCs w:val="24"/>
        </w:rPr>
        <w:t>omplete</w:t>
      </w: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 xml:space="preserve"> the following</w:t>
      </w:r>
      <w:r w:rsidR="00CF0F53" w:rsidRPr="00F06E71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5CC013C7" w14:textId="5F6411E9" w:rsidR="00F06E71" w:rsidRPr="00D275FE" w:rsidRDefault="00F06E71" w:rsidP="00F06E71">
      <w:pPr>
        <w:overflowPunct w:val="0"/>
        <w:adjustRightInd w:val="0"/>
        <w:spacing w:before="120"/>
        <w:jc w:val="left"/>
        <w:textAlignment w:val="baseline"/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</w:pPr>
      <w:r w:rsidRPr="007F71DC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 xml:space="preserve">*The deadline for application submission is </w:t>
      </w:r>
      <w:r w:rsidR="0BBC51F4" w:rsidRPr="007F71DC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>Thursday</w:t>
      </w:r>
      <w:r w:rsidR="00D275FE">
        <w:rPr>
          <w:rFonts w:ascii="Times New Roman" w:hAnsi="Times New Roman" w:hint="eastAsia"/>
          <w:b/>
          <w:bCs/>
          <w:color w:val="000000"/>
          <w:spacing w:val="2"/>
          <w:kern w:val="0"/>
          <w:sz w:val="24"/>
          <w:szCs w:val="24"/>
        </w:rPr>
        <w:t>,</w:t>
      </w:r>
      <w:r w:rsidRPr="00D275F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 xml:space="preserve"> August</w:t>
      </w:r>
      <w:r w:rsidR="00D275FE">
        <w:rPr>
          <w:rFonts w:ascii="Times New Roman" w:hAnsi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4A46FE40" w:rsidRPr="00D275F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>7</w:t>
      </w:r>
      <w:r w:rsidR="00D275FE">
        <w:rPr>
          <w:rFonts w:ascii="Times New Roman" w:hAnsi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. </w:t>
      </w:r>
      <w:r w:rsidRPr="00D275F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 xml:space="preserve">Manuscript submission is Monday, October </w:t>
      </w:r>
      <w:r w:rsidR="3AD990EF" w:rsidRPr="00D275F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>27</w:t>
      </w:r>
      <w:r w:rsidR="00D275FE">
        <w:rPr>
          <w:rFonts w:ascii="Times New Roman" w:hAnsi="Times New Roman" w:hint="eastAsia"/>
          <w:b/>
          <w:bCs/>
          <w:color w:val="000000"/>
          <w:spacing w:val="2"/>
          <w:kern w:val="0"/>
          <w:sz w:val="24"/>
          <w:szCs w:val="24"/>
        </w:rPr>
        <w:t>.</w:t>
      </w:r>
    </w:p>
    <w:p w14:paraId="46B76FEB" w14:textId="4FC3972D" w:rsidR="00F425A1" w:rsidRPr="00D275FE" w:rsidRDefault="00F425A1" w:rsidP="00F06E71">
      <w:pPr>
        <w:overflowPunct w:val="0"/>
        <w:adjustRightInd w:val="0"/>
        <w:spacing w:line="220" w:lineRule="exact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0CCC017C" w14:textId="77777777" w:rsidR="00F06E71" w:rsidRPr="00D275FE" w:rsidRDefault="00F06E71" w:rsidP="00F06E71">
      <w:pPr>
        <w:pStyle w:val="aa"/>
        <w:numPr>
          <w:ilvl w:val="0"/>
          <w:numId w:val="7"/>
        </w:numPr>
        <w:overflowPunct w:val="0"/>
        <w:adjustRightInd w:val="0"/>
        <w:spacing w:line="268" w:lineRule="exact"/>
        <w:ind w:leftChars="0"/>
        <w:contextualSpacing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D275FE">
        <w:rPr>
          <w:rFonts w:ascii="Times New Roman" w:hAnsi="Times New Roman"/>
          <w:kern w:val="0"/>
          <w:sz w:val="24"/>
          <w:szCs w:val="24"/>
        </w:rPr>
        <w:t>Applicant's name:</w:t>
      </w:r>
    </w:p>
    <w:p w14:paraId="0961AD65" w14:textId="77777777" w:rsidR="00F06E71" w:rsidRPr="008E71A4" w:rsidRDefault="00F06E71" w:rsidP="00F06E71">
      <w:pPr>
        <w:overflowPunct w:val="0"/>
        <w:adjustRightInd w:val="0"/>
        <w:spacing w:line="268" w:lineRule="exact"/>
        <w:ind w:firstLine="81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0345A9C7" w14:textId="5E720284" w:rsidR="00F06E71" w:rsidRPr="008E71A4" w:rsidRDefault="00F06E71" w:rsidP="00F06E71">
      <w:pPr>
        <w:overflowPunct w:val="0"/>
        <w:adjustRightInd w:val="0"/>
        <w:spacing w:line="268" w:lineRule="exact"/>
        <w:ind w:firstLine="72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D4A2" wp14:editId="46EE74C5">
                <wp:simplePos x="0" y="0"/>
                <wp:positionH relativeFrom="column">
                  <wp:posOffset>500765</wp:posOffset>
                </wp:positionH>
                <wp:positionV relativeFrom="paragraph">
                  <wp:posOffset>45980</wp:posOffset>
                </wp:positionV>
                <wp:extent cx="5485775" cy="34509"/>
                <wp:effectExtent l="0" t="0" r="19685" b="22860"/>
                <wp:wrapNone/>
                <wp:docPr id="16230777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775" cy="345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39.45pt,3.6pt" to="471.4pt,6.3pt" w14:anchorId="0EFC0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">
                <v:stroke joinstyle="miter" dashstyle="1 1"/>
              </v:line>
            </w:pict>
          </mc:Fallback>
        </mc:AlternateContent>
      </w:r>
    </w:p>
    <w:p w14:paraId="5E250C82" w14:textId="77777777" w:rsidR="00F06E71" w:rsidRPr="008E71A4" w:rsidRDefault="00F06E71" w:rsidP="00F06E71">
      <w:pPr>
        <w:pStyle w:val="aa"/>
        <w:numPr>
          <w:ilvl w:val="0"/>
          <w:numId w:val="7"/>
        </w:numPr>
        <w:overflowPunct w:val="0"/>
        <w:adjustRightInd w:val="0"/>
        <w:ind w:leftChars="0"/>
        <w:contextualSpacing/>
        <w:jc w:val="left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8E71A4">
        <w:rPr>
          <w:rFonts w:ascii="Times New Roman" w:hAnsi="Times New Roman"/>
          <w:kern w:val="0"/>
          <w:sz w:val="24"/>
          <w:szCs w:val="24"/>
        </w:rPr>
        <w:t xml:space="preserve">Author (affiliated field, etc.) </w:t>
      </w:r>
      <w:r w:rsidRPr="008E71A4">
        <w:rPr>
          <w:rFonts w:ascii="Times New Roman" w:hAnsi="Times New Roman"/>
          <w:kern w:val="0"/>
          <w:sz w:val="20"/>
          <w:szCs w:val="20"/>
        </w:rPr>
        <w:t xml:space="preserve">* In the case of joint names, please write all the names of the people who plan to write (including external people). There may be minor changes at the time of posting. </w:t>
      </w:r>
    </w:p>
    <w:p w14:paraId="4E5DC7D8" w14:textId="77777777" w:rsidR="00F06E71" w:rsidRPr="008E71A4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276" w:lineRule="auto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spacing w:val="2"/>
          <w:kern w:val="0"/>
          <w:sz w:val="24"/>
          <w:szCs w:val="24"/>
        </w:rPr>
        <w:t>First:</w:t>
      </w:r>
    </w:p>
    <w:p w14:paraId="7EC88387" w14:textId="15384004" w:rsidR="00F06E71" w:rsidRPr="008E71A4" w:rsidRDefault="00F06E71" w:rsidP="00F06E71">
      <w:pPr>
        <w:overflowPunct w:val="0"/>
        <w:adjustRightInd w:val="0"/>
        <w:ind w:firstLine="144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6D6ADEFB" w14:textId="29FCA7B8" w:rsidR="00F06E71" w:rsidRPr="008E71A4" w:rsidRDefault="00F06E71" w:rsidP="00F06E71">
      <w:pPr>
        <w:pStyle w:val="aa"/>
        <w:ind w:left="813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D4EF2" wp14:editId="00A8C8D2">
                <wp:simplePos x="0" y="0"/>
                <wp:positionH relativeFrom="column">
                  <wp:posOffset>882578</wp:posOffset>
                </wp:positionH>
                <wp:positionV relativeFrom="paragraph">
                  <wp:posOffset>33822</wp:posOffset>
                </wp:positionV>
                <wp:extent cx="5358640" cy="52465"/>
                <wp:effectExtent l="0" t="0" r="33020" b="24130"/>
                <wp:wrapNone/>
                <wp:docPr id="14217527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640" cy="52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69.5pt,2.65pt" to="491.45pt,6.8pt" w14:anchorId="49C2F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">
                <v:stroke joinstyle="miter" dashstyle="1 1"/>
              </v:line>
            </w:pict>
          </mc:Fallback>
        </mc:AlternateContent>
      </w:r>
    </w:p>
    <w:p w14:paraId="37F936A6" w14:textId="77777777" w:rsidR="00F06E71" w:rsidRPr="008E71A4" w:rsidRDefault="00F06E71" w:rsidP="00F06E71">
      <w:pPr>
        <w:pStyle w:val="aa"/>
        <w:numPr>
          <w:ilvl w:val="1"/>
          <w:numId w:val="7"/>
        </w:numPr>
        <w:overflowPunct w:val="0"/>
        <w:adjustRightInd w:val="0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spacing w:val="2"/>
          <w:kern w:val="0"/>
          <w:sz w:val="24"/>
          <w:szCs w:val="24"/>
        </w:rPr>
        <w:t>Second (if required):</w:t>
      </w:r>
    </w:p>
    <w:p w14:paraId="6EB254B2" w14:textId="77777777" w:rsidR="00F06E71" w:rsidRPr="008E71A4" w:rsidRDefault="00F06E71" w:rsidP="00F06E71">
      <w:pPr>
        <w:overflowPunct w:val="0"/>
        <w:adjustRightInd w:val="0"/>
        <w:ind w:firstLine="144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4A681B10" w14:textId="77777777" w:rsidR="00F06E71" w:rsidRPr="008E71A4" w:rsidRDefault="00F06E71" w:rsidP="00F06E71">
      <w:pPr>
        <w:pStyle w:val="aa"/>
        <w:ind w:left="813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068B" wp14:editId="05CD3524">
                <wp:simplePos x="0" y="0"/>
                <wp:positionH relativeFrom="column">
                  <wp:posOffset>890072</wp:posOffset>
                </wp:positionH>
                <wp:positionV relativeFrom="paragraph">
                  <wp:posOffset>87849</wp:posOffset>
                </wp:positionV>
                <wp:extent cx="5351489" cy="44970"/>
                <wp:effectExtent l="0" t="0" r="20955" b="31750"/>
                <wp:wrapNone/>
                <wp:docPr id="1131212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489" cy="449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70.1pt,6.9pt" to="491.5pt,10.45pt" w14:anchorId="6F8A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">
                <v:stroke joinstyle="miter" dashstyle="1 1"/>
              </v:line>
            </w:pict>
          </mc:Fallback>
        </mc:AlternateContent>
      </w:r>
    </w:p>
    <w:p w14:paraId="16E30BF5" w14:textId="77777777" w:rsidR="00F06E71" w:rsidRPr="008E71A4" w:rsidRDefault="00F06E71" w:rsidP="00F06E71">
      <w:pPr>
        <w:pStyle w:val="aa"/>
        <w:numPr>
          <w:ilvl w:val="1"/>
          <w:numId w:val="7"/>
        </w:numPr>
        <w:overflowPunct w:val="0"/>
        <w:adjustRightInd w:val="0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spacing w:val="2"/>
          <w:kern w:val="0"/>
          <w:sz w:val="24"/>
          <w:szCs w:val="24"/>
        </w:rPr>
        <w:t>Third (if required):</w:t>
      </w:r>
    </w:p>
    <w:p w14:paraId="1F4E72FF" w14:textId="77777777" w:rsidR="00F06E71" w:rsidRPr="008E71A4" w:rsidRDefault="00F06E71" w:rsidP="00F06E71">
      <w:pPr>
        <w:overflowPunct w:val="0"/>
        <w:adjustRightInd w:val="0"/>
        <w:ind w:left="446" w:firstLine="994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1F9E74EF" w14:textId="77777777" w:rsidR="00F06E71" w:rsidRPr="008E71A4" w:rsidRDefault="00F06E71" w:rsidP="00F06E71">
      <w:pPr>
        <w:overflowPunct w:val="0"/>
        <w:adjustRightInd w:val="0"/>
        <w:ind w:left="446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DB9CD" wp14:editId="46E96E68">
                <wp:simplePos x="0" y="0"/>
                <wp:positionH relativeFrom="column">
                  <wp:posOffset>897567</wp:posOffset>
                </wp:positionH>
                <wp:positionV relativeFrom="paragraph">
                  <wp:posOffset>29449</wp:posOffset>
                </wp:positionV>
                <wp:extent cx="5299023" cy="44971"/>
                <wp:effectExtent l="0" t="0" r="35560" b="31750"/>
                <wp:wrapNone/>
                <wp:docPr id="701151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023" cy="449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70.65pt,2.3pt" to="487.9pt,5.85pt" w14:anchorId="5808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">
                <v:stroke joinstyle="miter" dashstyle="1 1"/>
              </v:line>
            </w:pict>
          </mc:Fallback>
        </mc:AlternateContent>
      </w:r>
    </w:p>
    <w:p w14:paraId="1CF8B591" w14:textId="77777777" w:rsidR="00F06E71" w:rsidRPr="008E71A4" w:rsidRDefault="00F06E71" w:rsidP="00F06E71">
      <w:pPr>
        <w:pStyle w:val="aa"/>
        <w:numPr>
          <w:ilvl w:val="0"/>
          <w:numId w:val="7"/>
        </w:numPr>
        <w:overflowPunct w:val="0"/>
        <w:adjustRightInd w:val="0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kern w:val="0"/>
          <w:sz w:val="24"/>
          <w:szCs w:val="24"/>
        </w:rPr>
        <w:t xml:space="preserve">Title: </w:t>
      </w:r>
      <w:r w:rsidRPr="008E71A4">
        <w:rPr>
          <w:rFonts w:ascii="Times New Roman" w:hAnsi="Times New Roman"/>
          <w:kern w:val="0"/>
          <w:sz w:val="20"/>
          <w:szCs w:val="20"/>
        </w:rPr>
        <w:t>*There may be minor changes at the time of posting.</w:t>
      </w:r>
    </w:p>
    <w:p w14:paraId="0C5A2CC2" w14:textId="77777777" w:rsidR="00F06E71" w:rsidRPr="008E71A4" w:rsidRDefault="00F06E71" w:rsidP="00F06E71">
      <w:pPr>
        <w:overflowPunct w:val="0"/>
        <w:adjustRightInd w:val="0"/>
        <w:ind w:firstLine="81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7A73C0FA" w14:textId="77777777" w:rsidR="00F06E71" w:rsidRPr="008E71A4" w:rsidRDefault="00F06E71" w:rsidP="00F06E71">
      <w:pPr>
        <w:overflowPunct w:val="0"/>
        <w:adjustRightInd w:val="0"/>
        <w:snapToGrid w:val="0"/>
        <w:spacing w:line="120" w:lineRule="auto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9F46E" wp14:editId="6B331034">
                <wp:simplePos x="0" y="0"/>
                <wp:positionH relativeFrom="margin">
                  <wp:align>right</wp:align>
                </wp:positionH>
                <wp:positionV relativeFrom="paragraph">
                  <wp:posOffset>28138</wp:posOffset>
                </wp:positionV>
                <wp:extent cx="5485775" cy="34509"/>
                <wp:effectExtent l="0" t="0" r="19685" b="22860"/>
                <wp:wrapNone/>
                <wp:docPr id="1925131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775" cy="345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13]" strokeweight="1pt" from="380.75pt,2.2pt" to="812.7pt,4.9pt" w14:anchorId="6928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">
                <v:stroke joinstyle="miter" dashstyle="1 1"/>
                <w10:wrap anchorx="margin"/>
              </v:line>
            </w:pict>
          </mc:Fallback>
        </mc:AlternateContent>
      </w:r>
    </w:p>
    <w:p w14:paraId="45BF20FE" w14:textId="77777777" w:rsidR="00F06E71" w:rsidRPr="00F06E71" w:rsidRDefault="00F06E71" w:rsidP="00F06E71">
      <w:pPr>
        <w:pStyle w:val="aa"/>
        <w:numPr>
          <w:ilvl w:val="0"/>
          <w:numId w:val="7"/>
        </w:numPr>
        <w:overflowPunct w:val="0"/>
        <w:adjustRightInd w:val="0"/>
        <w:spacing w:line="276" w:lineRule="auto"/>
        <w:ind w:leftChars="0"/>
        <w:contextualSpacing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E71A4">
        <w:rPr>
          <w:rFonts w:ascii="Times New Roman" w:hAnsi="Times New Roman"/>
          <w:kern w:val="0"/>
          <w:sz w:val="24"/>
          <w:szCs w:val="24"/>
        </w:rPr>
        <w:t>Publicatio</w:t>
      </w:r>
      <w:r w:rsidRPr="00F06E71">
        <w:rPr>
          <w:rFonts w:ascii="Times New Roman" w:hAnsi="Times New Roman"/>
          <w:kern w:val="0"/>
          <w:sz w:val="24"/>
          <w:szCs w:val="24"/>
        </w:rPr>
        <w:t>n category (please select the category by clicking in the box)</w:t>
      </w:r>
    </w:p>
    <w:p w14:paraId="506198F3" w14:textId="77777777" w:rsidR="00F06E71" w:rsidRPr="00F06E71" w:rsidRDefault="00F06E71" w:rsidP="00F06E71">
      <w:pPr>
        <w:overflowPunct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F06E71">
        <w:rPr>
          <w:rFonts w:ascii="Times New Roman" w:hAnsi="Times New Roman"/>
          <w:kern w:val="0"/>
          <w:sz w:val="24"/>
          <w:szCs w:val="24"/>
        </w:rPr>
        <w:t>* At the discretion of the Editorial Committee, we may ask you to change the classification.</w:t>
      </w:r>
    </w:p>
    <w:p w14:paraId="4B35729A" w14:textId="6146C95B" w:rsidR="00F06E71" w:rsidRPr="00F06E71" w:rsidRDefault="00000000" w:rsidP="00F06E71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Times New Roman" w:hAnsi="Times New Roman"/>
          <w:kern w:val="0"/>
          <w:sz w:val="24"/>
          <w:szCs w:val="24"/>
        </w:rPr>
      </w:pPr>
      <w:sdt>
        <w:sdtPr>
          <w:rPr>
            <w:rFonts w:ascii="Times New Roman" w:hAnsi="Times New Roman"/>
            <w:kern w:val="0"/>
            <w:sz w:val="24"/>
            <w:szCs w:val="24"/>
          </w:rPr>
          <w:id w:val="150105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6E71" w:rsidRPr="00F06E71">
            <w:rPr>
              <w:rFonts w:ascii="Segoe UI Symbol" w:eastAsia="ＭＳ ゴシック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F06E71" w:rsidRPr="00F06E71">
        <w:rPr>
          <w:rFonts w:ascii="Times New Roman" w:hAnsi="Times New Roman"/>
          <w:kern w:val="0"/>
          <w:sz w:val="24"/>
          <w:szCs w:val="24"/>
          <w:lang w:val="en-AU"/>
        </w:rPr>
        <w:t xml:space="preserve">  </w:t>
      </w:r>
      <w:r w:rsidR="00F06E71" w:rsidRPr="00F06E71">
        <w:rPr>
          <w:rFonts w:ascii="Times New Roman" w:hAnsi="Times New Roman"/>
          <w:kern w:val="0"/>
          <w:sz w:val="24"/>
          <w:szCs w:val="24"/>
        </w:rPr>
        <w:t>Original Paper</w:t>
      </w:r>
    </w:p>
    <w:p w14:paraId="5C7A4CFE" w14:textId="74ED5A7C" w:rsidR="00F06E71" w:rsidRDefault="00D275FE" w:rsidP="00F06E71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Times New Roman" w:hAnsi="Times New Roman"/>
          <w:kern w:val="0"/>
          <w:sz w:val="24"/>
          <w:szCs w:val="24"/>
        </w:rPr>
      </w:pPr>
      <w:proofErr w:type="gramStart"/>
      <w:r w:rsidRPr="00D275FE">
        <w:rPr>
          <w:rFonts w:ascii="Segoe UI Symbol" w:hAnsi="Segoe UI Symbol" w:cs="Segoe UI Symbol"/>
          <w:kern w:val="0"/>
          <w:sz w:val="24"/>
          <w:szCs w:val="24"/>
        </w:rPr>
        <w:t>☐</w:t>
      </w:r>
      <w:r w:rsidRPr="00D275FE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F06E71" w:rsidRPr="00F06E71">
        <w:rPr>
          <w:rFonts w:ascii="Times New Roman" w:hAnsi="Times New Roman"/>
          <w:kern w:val="0"/>
          <w:sz w:val="24"/>
          <w:szCs w:val="24"/>
        </w:rPr>
        <w:t>Practical</w:t>
      </w:r>
      <w:proofErr w:type="gramEnd"/>
      <w:r w:rsidR="00F06E71" w:rsidRPr="00F06E71">
        <w:rPr>
          <w:rFonts w:ascii="Times New Roman" w:hAnsi="Times New Roman"/>
          <w:kern w:val="0"/>
          <w:sz w:val="24"/>
          <w:szCs w:val="24"/>
        </w:rPr>
        <w:t xml:space="preserve"> Research</w:t>
      </w:r>
    </w:p>
    <w:p w14:paraId="1D943B5B" w14:textId="1B9ED761" w:rsidR="00D275FE" w:rsidRDefault="00D275FE" w:rsidP="00F06E71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Segoe UI Symbol" w:hAnsi="Segoe UI Symbol" w:cs="Segoe UI Symbol"/>
          <w:kern w:val="0"/>
          <w:sz w:val="24"/>
          <w:szCs w:val="24"/>
        </w:rPr>
      </w:pPr>
      <w:proofErr w:type="gramStart"/>
      <w:r w:rsidRPr="00D275FE">
        <w:rPr>
          <w:rFonts w:ascii="Segoe UI Symbol" w:hAnsi="Segoe UI Symbol" w:cs="Segoe UI Symbol"/>
          <w:kern w:val="0"/>
          <w:sz w:val="24"/>
          <w:szCs w:val="24"/>
        </w:rPr>
        <w:t>☐</w:t>
      </w:r>
      <w:r>
        <w:rPr>
          <w:rFonts w:ascii="Segoe UI Symbol" w:hAnsi="Segoe UI Symbol" w:cs="Segoe UI Symbol" w:hint="eastAsia"/>
          <w:kern w:val="0"/>
          <w:sz w:val="24"/>
          <w:szCs w:val="24"/>
        </w:rPr>
        <w:t xml:space="preserve">  </w:t>
      </w:r>
      <w:r w:rsidRPr="00F06E71">
        <w:rPr>
          <w:rFonts w:ascii="Times New Roman" w:hAnsi="Times New Roman"/>
          <w:kern w:val="0"/>
          <w:sz w:val="24"/>
          <w:szCs w:val="24"/>
        </w:rPr>
        <w:t>Materials</w:t>
      </w:r>
      <w:proofErr w:type="gramEnd"/>
    </w:p>
    <w:p w14:paraId="58014619" w14:textId="1B4C0C54" w:rsidR="2B616F5C" w:rsidRDefault="00D275FE" w:rsidP="00D17FE8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275FE">
        <w:rPr>
          <w:rFonts w:ascii="Segoe UI Symbol" w:hAnsi="Segoe UI Symbol" w:cs="Segoe UI Symbol"/>
          <w:kern w:val="0"/>
          <w:sz w:val="24"/>
          <w:szCs w:val="24"/>
        </w:rPr>
        <w:t>☐</w:t>
      </w:r>
      <w:r w:rsidRPr="00D27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759C1F86">
        <w:rPr>
          <w:rFonts w:ascii="Times New Roman" w:hAnsi="Times New Roman"/>
          <w:sz w:val="24"/>
          <w:szCs w:val="24"/>
        </w:rPr>
        <w:t>Reports</w:t>
      </w:r>
      <w:proofErr w:type="gramEnd"/>
    </w:p>
    <w:p w14:paraId="290E4E70" w14:textId="77777777" w:rsidR="00F06E71" w:rsidRPr="00F06E71" w:rsidRDefault="00F06E71" w:rsidP="00F06E71">
      <w:pPr>
        <w:pStyle w:val="aa"/>
        <w:overflowPunct w:val="0"/>
        <w:adjustRightInd w:val="0"/>
        <w:snapToGrid w:val="0"/>
        <w:spacing w:line="238" w:lineRule="exact"/>
        <w:ind w:left="813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24E3DD54" w14:textId="77777777" w:rsidR="00F06E71" w:rsidRPr="00F06E71" w:rsidRDefault="00F06E71" w:rsidP="00F06E71">
      <w:pPr>
        <w:pStyle w:val="aa"/>
        <w:numPr>
          <w:ilvl w:val="0"/>
          <w:numId w:val="7"/>
        </w:numPr>
        <w:overflowPunct w:val="0"/>
        <w:adjustRightInd w:val="0"/>
        <w:snapToGrid w:val="0"/>
        <w:spacing w:line="276" w:lineRule="auto"/>
        <w:ind w:leftChars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F06E71">
        <w:rPr>
          <w:rFonts w:ascii="Times New Roman" w:hAnsi="Times New Roman"/>
          <w:kern w:val="0"/>
          <w:sz w:val="24"/>
          <w:szCs w:val="24"/>
        </w:rPr>
        <w:t xml:space="preserve">Applicant's contact information: </w:t>
      </w:r>
    </w:p>
    <w:p w14:paraId="3F74428C" w14:textId="4F3B1E4D" w:rsidR="00F06E71" w:rsidRPr="00F06E71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360" w:lineRule="auto"/>
        <w:ind w:leftChars="0" w:left="1350" w:hanging="27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178A1" wp14:editId="785A640B">
                <wp:simplePos x="0" y="0"/>
                <wp:positionH relativeFrom="margin">
                  <wp:posOffset>3026171</wp:posOffset>
                </wp:positionH>
                <wp:positionV relativeFrom="paragraph">
                  <wp:posOffset>251731</wp:posOffset>
                </wp:positionV>
                <wp:extent cx="3020518" cy="29980"/>
                <wp:effectExtent l="0" t="0" r="27940" b="27305"/>
                <wp:wrapNone/>
                <wp:docPr id="2818433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518" cy="29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238.3pt,19.8pt" to="476.15pt,22.15pt" w14:anchorId="5313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">
                <v:stroke joinstyle="miter" dashstyle="1 1"/>
                <w10:wrap anchorx="margin"/>
              </v:line>
            </w:pict>
          </mc:Fallback>
        </mc:AlternateContent>
      </w:r>
      <w:r w:rsidRPr="00F06E71">
        <w:rPr>
          <w:rFonts w:ascii="Times New Roman" w:hAnsi="Times New Roman"/>
          <w:kern w:val="0"/>
          <w:sz w:val="24"/>
          <w:szCs w:val="24"/>
        </w:rPr>
        <w:t xml:space="preserve">Address (please circle </w:t>
      </w:r>
      <w:r w:rsidRPr="00F06E71">
        <w:rPr>
          <w:rFonts w:ascii="Times New Roman" w:hAnsi="Times New Roman"/>
          <w:b/>
          <w:bCs/>
          <w:kern w:val="0"/>
          <w:sz w:val="24"/>
          <w:szCs w:val="24"/>
        </w:rPr>
        <w:t>Work/ Home)</w:t>
      </w:r>
      <w:r w:rsidRPr="00F06E71">
        <w:rPr>
          <w:rFonts w:ascii="Times New Roman" w:hAnsi="Times New Roman"/>
          <w:kern w:val="0"/>
          <w:sz w:val="24"/>
          <w:szCs w:val="24"/>
        </w:rPr>
        <w:t>:</w:t>
      </w:r>
    </w:p>
    <w:p w14:paraId="0C11C9A8" w14:textId="59BD886E" w:rsidR="00F06E71" w:rsidRPr="00F06E71" w:rsidRDefault="00F06E71" w:rsidP="00F06E71">
      <w:pPr>
        <w:pStyle w:val="aa"/>
        <w:overflowPunct w:val="0"/>
        <w:adjustRightInd w:val="0"/>
        <w:snapToGrid w:val="0"/>
        <w:spacing w:line="360" w:lineRule="auto"/>
        <w:ind w:leftChars="0" w:left="1354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5515B" wp14:editId="077C76B6">
                <wp:simplePos x="0" y="0"/>
                <wp:positionH relativeFrom="margin">
                  <wp:posOffset>875030</wp:posOffset>
                </wp:positionH>
                <wp:positionV relativeFrom="paragraph">
                  <wp:posOffset>238625</wp:posOffset>
                </wp:positionV>
                <wp:extent cx="5141626" cy="22486"/>
                <wp:effectExtent l="0" t="0" r="20955" b="34925"/>
                <wp:wrapNone/>
                <wp:docPr id="16199303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626" cy="224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68.9pt,18.8pt" to="473.75pt,20.55pt" w14:anchorId="0F15F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">
                <v:stroke joinstyle="miter" dashstyle="1 1"/>
                <w10:wrap anchorx="margin"/>
              </v:line>
            </w:pict>
          </mc:Fallback>
        </mc:AlternateContent>
      </w:r>
    </w:p>
    <w:p w14:paraId="54AEB3A9" w14:textId="012A7B12" w:rsidR="00F06E71" w:rsidRPr="00F06E71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360" w:lineRule="auto"/>
        <w:ind w:leftChars="0" w:left="1350" w:hanging="27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CA4E1" wp14:editId="32774D0C">
                <wp:simplePos x="0" y="0"/>
                <wp:positionH relativeFrom="margin">
                  <wp:posOffset>3842635</wp:posOffset>
                </wp:positionH>
                <wp:positionV relativeFrom="paragraph">
                  <wp:posOffset>277734</wp:posOffset>
                </wp:positionV>
                <wp:extent cx="2217867" cy="11555"/>
                <wp:effectExtent l="0" t="0" r="30480" b="26670"/>
                <wp:wrapNone/>
                <wp:docPr id="9889911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867" cy="115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302.55pt,21.85pt" to="477.2pt,22.75pt" w14:anchorId="43D89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">
                <v:stroke joinstyle="miter" dashstyle="1 1"/>
                <w10:wrap anchorx="margin"/>
              </v:line>
            </w:pict>
          </mc:Fallback>
        </mc:AlternateContent>
      </w:r>
      <w:r w:rsidRPr="00F06E71">
        <w:rPr>
          <w:rFonts w:ascii="Times New Roman" w:hAnsi="Times New Roman"/>
          <w:kern w:val="0"/>
          <w:sz w:val="24"/>
          <w:szCs w:val="24"/>
        </w:rPr>
        <w:t xml:space="preserve">Phone (please circle </w:t>
      </w:r>
      <w:r w:rsidRPr="00F06E71">
        <w:rPr>
          <w:rFonts w:ascii="Times New Roman" w:hAnsi="Times New Roman"/>
          <w:b/>
          <w:bCs/>
          <w:kern w:val="0"/>
          <w:sz w:val="24"/>
          <w:szCs w:val="24"/>
        </w:rPr>
        <w:t xml:space="preserve">Work /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Home / Mobile phone</w:t>
      </w:r>
      <w:r w:rsidRPr="00F06E71">
        <w:rPr>
          <w:rFonts w:ascii="Times New Roman" w:hAnsi="Times New Roman"/>
          <w:kern w:val="0"/>
          <w:sz w:val="24"/>
          <w:szCs w:val="24"/>
        </w:rPr>
        <w:t xml:space="preserve">: </w:t>
      </w:r>
    </w:p>
    <w:p w14:paraId="4D2F338F" w14:textId="102D250E" w:rsidR="00F06E71" w:rsidRPr="00F06E71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360" w:lineRule="auto"/>
        <w:ind w:leftChars="0" w:left="1350" w:hanging="27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535BF" wp14:editId="76A2A96B">
                <wp:simplePos x="0" y="0"/>
                <wp:positionH relativeFrom="margin">
                  <wp:posOffset>1308559</wp:posOffset>
                </wp:positionH>
                <wp:positionV relativeFrom="paragraph">
                  <wp:posOffset>275059</wp:posOffset>
                </wp:positionV>
                <wp:extent cx="4751882" cy="7495"/>
                <wp:effectExtent l="0" t="0" r="29845" b="31115"/>
                <wp:wrapNone/>
                <wp:docPr id="5707909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882" cy="74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103.05pt,21.65pt" to="477.2pt,22.25pt" w14:anchorId="5B5AC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">
                <v:stroke joinstyle="miter" dashstyle="1 1"/>
                <w10:wrap anchorx="margin"/>
              </v:line>
            </w:pict>
          </mc:Fallback>
        </mc:AlternateContent>
      </w: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Email: </w:t>
      </w:r>
    </w:p>
    <w:p w14:paraId="65A09D84" w14:textId="6418A630" w:rsidR="00737352" w:rsidRDefault="00737352">
      <w:pPr>
        <w:widowControl/>
        <w:jc w:val="left"/>
        <w:rPr>
          <w:rFonts w:ascii="Times New Roman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/>
          <w:spacing w:val="2"/>
          <w:kern w:val="0"/>
          <w:sz w:val="24"/>
          <w:szCs w:val="24"/>
        </w:rPr>
        <w:br w:type="page"/>
      </w:r>
    </w:p>
    <w:p w14:paraId="4DEB4676" w14:textId="7D623DE4" w:rsidR="00F06E71" w:rsidRPr="00F06E71" w:rsidRDefault="00F06E71" w:rsidP="00F06E71">
      <w:pPr>
        <w:pStyle w:val="aa"/>
        <w:numPr>
          <w:ilvl w:val="0"/>
          <w:numId w:val="7"/>
        </w:numPr>
        <w:overflowPunct w:val="0"/>
        <w:adjustRightInd w:val="0"/>
        <w:spacing w:line="360" w:lineRule="auto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spacing w:val="2"/>
          <w:kern w:val="0"/>
          <w:sz w:val="24"/>
          <w:szCs w:val="24"/>
        </w:rPr>
        <w:lastRenderedPageBreak/>
        <w:t>Submission requirements (circle all that apply from 1 -7 of Edi</w:t>
      </w:r>
      <w:r w:rsidR="00C36CEF">
        <w:rPr>
          <w:rFonts w:ascii="Times New Roman" w:hAnsi="Times New Roman"/>
          <w:spacing w:val="2"/>
          <w:kern w:val="0"/>
          <w:sz w:val="24"/>
          <w:szCs w:val="24"/>
        </w:rPr>
        <w:t>torial</w:t>
      </w: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Regulations – Article 5)</w:t>
      </w:r>
    </w:p>
    <w:p w14:paraId="2BAE81C5" w14:textId="77777777" w:rsidR="00F425A1" w:rsidRPr="00F06E71" w:rsidRDefault="00F425A1" w:rsidP="00202E6A">
      <w:pPr>
        <w:overflowPunct w:val="0"/>
        <w:adjustRightInd w:val="0"/>
        <w:spacing w:line="220" w:lineRule="exact"/>
        <w:ind w:left="446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2273E39F" w14:textId="2D299037" w:rsidR="007A4804" w:rsidRPr="00F06E71" w:rsidRDefault="00F06E71" w:rsidP="00202E6A">
      <w:pPr>
        <w:pStyle w:val="aa"/>
        <w:numPr>
          <w:ilvl w:val="0"/>
          <w:numId w:val="8"/>
        </w:numPr>
        <w:overflowPunct w:val="0"/>
        <w:adjustRightInd w:val="0"/>
        <w:spacing w:line="220" w:lineRule="exact"/>
        <w:ind w:leftChars="0" w:left="446"/>
        <w:jc w:val="center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 xml:space="preserve"> 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(2)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(3)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(4)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(5)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(6)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 xml:space="preserve"> (7)</w:t>
      </w:r>
    </w:p>
    <w:p w14:paraId="72A7FB3C" w14:textId="77777777" w:rsidR="00225D3A" w:rsidRPr="00F06E71" w:rsidRDefault="00225D3A" w:rsidP="00202E6A">
      <w:pPr>
        <w:overflowPunct w:val="0"/>
        <w:adjustRightInd w:val="0"/>
        <w:spacing w:line="220" w:lineRule="exact"/>
        <w:ind w:left="446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597AB121" w14:textId="77777777" w:rsidR="00950741" w:rsidRPr="00F06E71" w:rsidRDefault="00950741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1830ABD9" w14:textId="68944DF8" w:rsidR="00F425A1" w:rsidRPr="00F06E71" w:rsidRDefault="00BE465C" w:rsidP="00462760">
      <w:pPr>
        <w:pStyle w:val="aa"/>
        <w:numPr>
          <w:ilvl w:val="0"/>
          <w:numId w:val="9"/>
        </w:numPr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BE465C">
        <w:rPr>
          <w:rFonts w:ascii="Times New Roman" w:hAnsi="Times New Roman"/>
          <w:kern w:val="0"/>
          <w:sz w:val="24"/>
          <w:szCs w:val="24"/>
        </w:rPr>
        <w:t xml:space="preserve">Even if the </w:t>
      </w:r>
      <w:r>
        <w:rPr>
          <w:rFonts w:ascii="Times New Roman" w:hAnsi="Times New Roman"/>
          <w:kern w:val="0"/>
          <w:sz w:val="24"/>
          <w:szCs w:val="24"/>
        </w:rPr>
        <w:t>co-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authors do not include faculty members in the </w:t>
      </w:r>
      <w:r>
        <w:rPr>
          <w:rFonts w:ascii="Times New Roman" w:hAnsi="Times New Roman"/>
          <w:kern w:val="0"/>
          <w:sz w:val="24"/>
          <w:szCs w:val="24"/>
        </w:rPr>
        <w:t>F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ield of </w:t>
      </w:r>
      <w:r>
        <w:rPr>
          <w:rFonts w:ascii="Times New Roman" w:hAnsi="Times New Roman"/>
          <w:kern w:val="0"/>
          <w:sz w:val="24"/>
          <w:szCs w:val="24"/>
        </w:rPr>
        <w:t>S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pecial </w:t>
      </w:r>
      <w:r>
        <w:rPr>
          <w:rFonts w:ascii="Times New Roman" w:hAnsi="Times New Roman"/>
          <w:kern w:val="0"/>
          <w:sz w:val="24"/>
          <w:szCs w:val="24"/>
        </w:rPr>
        <w:t>Needs E</w:t>
      </w:r>
      <w:r w:rsidRPr="00BE465C">
        <w:rPr>
          <w:rFonts w:ascii="Times New Roman" w:hAnsi="Times New Roman"/>
          <w:kern w:val="0"/>
          <w:sz w:val="24"/>
          <w:szCs w:val="24"/>
        </w:rPr>
        <w:t>ducation, the</w:t>
      </w:r>
      <w:r>
        <w:rPr>
          <w:rFonts w:ascii="Times New Roman" w:hAnsi="Times New Roman"/>
          <w:kern w:val="0"/>
          <w:sz w:val="24"/>
          <w:szCs w:val="24"/>
        </w:rPr>
        <w:t xml:space="preserve"> applicant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 may submit the paper </w:t>
      </w:r>
      <w:proofErr w:type="gramStart"/>
      <w:r w:rsidRPr="00BE465C">
        <w:rPr>
          <w:rFonts w:ascii="Times New Roman" w:hAnsi="Times New Roman"/>
          <w:kern w:val="0"/>
          <w:sz w:val="24"/>
          <w:szCs w:val="24"/>
        </w:rPr>
        <w:t>as long as</w:t>
      </w:r>
      <w:proofErr w:type="gramEnd"/>
      <w:r w:rsidRPr="00BE465C">
        <w:rPr>
          <w:rFonts w:ascii="Times New Roman" w:hAnsi="Times New Roman"/>
          <w:kern w:val="0"/>
          <w:sz w:val="24"/>
          <w:szCs w:val="24"/>
        </w:rPr>
        <w:t xml:space="preserve"> the</w:t>
      </w:r>
      <w:r>
        <w:rPr>
          <w:rFonts w:ascii="Times New Roman" w:hAnsi="Times New Roman"/>
          <w:kern w:val="0"/>
          <w:sz w:val="24"/>
          <w:szCs w:val="24"/>
        </w:rPr>
        <w:t xml:space="preserve"> faculty members in the Field </w:t>
      </w:r>
      <w:r w:rsidRPr="00BE465C">
        <w:rPr>
          <w:rFonts w:ascii="Times New Roman" w:hAnsi="Times New Roman"/>
          <w:kern w:val="0"/>
          <w:sz w:val="24"/>
          <w:szCs w:val="24"/>
        </w:rPr>
        <w:t>are involved in the writing of the paper. P</w:t>
      </w:r>
      <w:r w:rsidR="00DC340E" w:rsidRPr="00F06E71">
        <w:rPr>
          <w:rFonts w:ascii="Times New Roman" w:hAnsi="Times New Roman"/>
          <w:kern w:val="0"/>
          <w:sz w:val="24"/>
          <w:szCs w:val="24"/>
        </w:rPr>
        <w:t xml:space="preserve">lease </w:t>
      </w:r>
      <w:r w:rsidR="00F06E71" w:rsidRPr="00F06E71">
        <w:rPr>
          <w:rFonts w:ascii="Times New Roman" w:hAnsi="Times New Roman"/>
          <w:kern w:val="0"/>
          <w:sz w:val="24"/>
          <w:szCs w:val="24"/>
        </w:rPr>
        <w:t xml:space="preserve">circle the faculty </w:t>
      </w:r>
      <w:proofErr w:type="gramStart"/>
      <w:r w:rsidR="00F06E71" w:rsidRPr="00F06E71">
        <w:rPr>
          <w:rFonts w:ascii="Times New Roman" w:hAnsi="Times New Roman"/>
          <w:kern w:val="0"/>
          <w:sz w:val="24"/>
          <w:szCs w:val="24"/>
        </w:rPr>
        <w:t>member</w:t>
      </w:r>
      <w:proofErr w:type="gramEnd"/>
      <w:r w:rsidR="00F06E71" w:rsidRPr="00F06E71">
        <w:rPr>
          <w:rFonts w:ascii="Times New Roman" w:hAnsi="Times New Roman"/>
          <w:kern w:val="0"/>
          <w:sz w:val="24"/>
          <w:szCs w:val="24"/>
        </w:rPr>
        <w:t xml:space="preserve"> involved:</w:t>
      </w:r>
    </w:p>
    <w:p w14:paraId="3BF4E931" w14:textId="7B152A29" w:rsidR="00F06E71" w:rsidRPr="00F06E71" w:rsidRDefault="001C67C0" w:rsidP="759C1F86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  <w:kern w:val="0"/>
          <w:sz w:val="24"/>
          <w:szCs w:val="24"/>
        </w:rPr>
      </w:pP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Kawai 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Kinoshita 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9278A5" w:rsidRPr="759C1F86">
        <w:rPr>
          <w:rFonts w:ascii="Times New Roman" w:hAnsi="Times New Roman"/>
          <w:b/>
          <w:bCs/>
          <w:kern w:val="0"/>
          <w:sz w:val="24"/>
          <w:szCs w:val="24"/>
        </w:rPr>
        <w:t>Chambers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Ujima 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Mori 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Hayashida </w:t>
      </w:r>
    </w:p>
    <w:p w14:paraId="313FEF66" w14:textId="4C00B3F6" w:rsidR="00EB3246" w:rsidRPr="00F06E71" w:rsidRDefault="001C67C0" w:rsidP="759C1F86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  <w:kern w:val="0"/>
          <w:sz w:val="24"/>
          <w:szCs w:val="24"/>
        </w:rPr>
      </w:pP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Shinkai 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C54129" w:rsidRPr="759C1F86">
        <w:rPr>
          <w:rFonts w:ascii="Times New Roman" w:hAnsi="Times New Roman"/>
          <w:b/>
          <w:bCs/>
          <w:kern w:val="0"/>
          <w:sz w:val="24"/>
          <w:szCs w:val="24"/>
        </w:rPr>
        <w:t>Murakami</w:t>
      </w:r>
      <w:r w:rsidR="00C54129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C54129"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="00C54129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proofErr w:type="spellStart"/>
      <w:r w:rsidR="00C54129" w:rsidRPr="759C1F86">
        <w:rPr>
          <w:rFonts w:ascii="Times New Roman" w:hAnsi="Times New Roman"/>
          <w:b/>
          <w:bCs/>
          <w:kern w:val="0"/>
          <w:sz w:val="24"/>
          <w:szCs w:val="24"/>
        </w:rPr>
        <w:t>Asaoka</w:t>
      </w:r>
      <w:proofErr w:type="spellEnd"/>
      <w:r w:rsidR="00C54129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C54129"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="00C54129"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 Nagase </w:t>
      </w:r>
      <w:r w:rsidR="00C54129" w:rsidRPr="759C1F86">
        <w:rPr>
          <w:rFonts w:ascii="Times New Roman" w:hAnsi="Times New Roman"/>
          <w:b/>
          <w:bCs/>
          <w:kern w:val="0"/>
          <w:sz w:val="24"/>
          <w:szCs w:val="24"/>
        </w:rPr>
        <w:t>・</w:t>
      </w:r>
      <w:r w:rsidRPr="759C1F86">
        <w:rPr>
          <w:rFonts w:ascii="Times New Roman" w:hAnsi="Times New Roman"/>
          <w:b/>
          <w:bCs/>
          <w:kern w:val="0"/>
          <w:sz w:val="24"/>
          <w:szCs w:val="24"/>
        </w:rPr>
        <w:t xml:space="preserve">Funabashi </w:t>
      </w:r>
    </w:p>
    <w:p w14:paraId="58B69C84" w14:textId="77777777" w:rsidR="003D3C88" w:rsidRPr="00F06E71" w:rsidRDefault="003D3C88" w:rsidP="0059072B">
      <w:pPr>
        <w:overflowPunct w:val="0"/>
        <w:adjustRightInd w:val="0"/>
        <w:spacing w:line="220" w:lineRule="exac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</w:p>
    <w:p w14:paraId="00706DF7" w14:textId="1801F80E" w:rsidR="008D0CB0" w:rsidRPr="00F06E71" w:rsidRDefault="00580B2C" w:rsidP="00F06E71">
      <w:pPr>
        <w:overflowPunct w:val="0"/>
        <w:adjustRightInd w:val="0"/>
        <w:ind w:left="72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sz w:val="24"/>
          <w:szCs w:val="24"/>
        </w:rPr>
        <w:t>"Involvement" refers</w:t>
      </w:r>
      <w:r w:rsidR="0051109A" w:rsidRPr="00F06E71">
        <w:rPr>
          <w:rFonts w:ascii="Times New Roman" w:hAnsi="Times New Roman"/>
          <w:sz w:val="24"/>
          <w:szCs w:val="24"/>
        </w:rPr>
        <w:t xml:space="preserve"> to the </w:t>
      </w:r>
      <w:r w:rsidRPr="00F06E71">
        <w:rPr>
          <w:rFonts w:ascii="Times New Roman" w:hAnsi="Times New Roman"/>
          <w:sz w:val="24"/>
          <w:szCs w:val="24"/>
        </w:rPr>
        <w:t>applicant who falls under Article</w:t>
      </w:r>
      <w:r w:rsidR="00565C4A" w:rsidRPr="00F06E71">
        <w:rPr>
          <w:rFonts w:ascii="Times New Roman" w:hAnsi="Times New Roman"/>
          <w:sz w:val="24"/>
          <w:szCs w:val="24"/>
        </w:rPr>
        <w:t xml:space="preserve"> 5 (7) of </w:t>
      </w:r>
      <w:r w:rsidRPr="00F06E71">
        <w:rPr>
          <w:rFonts w:ascii="Times New Roman" w:hAnsi="Times New Roman"/>
          <w:sz w:val="24"/>
          <w:szCs w:val="24"/>
        </w:rPr>
        <w:t xml:space="preserve">the </w:t>
      </w:r>
      <w:r w:rsidR="00C36CEF" w:rsidRPr="00F06E71">
        <w:rPr>
          <w:rFonts w:ascii="Times New Roman" w:hAnsi="Times New Roman"/>
          <w:spacing w:val="2"/>
          <w:kern w:val="0"/>
          <w:sz w:val="24"/>
          <w:szCs w:val="24"/>
        </w:rPr>
        <w:t>Edi</w:t>
      </w:r>
      <w:r w:rsidR="00C36CEF">
        <w:rPr>
          <w:rFonts w:ascii="Times New Roman" w:hAnsi="Times New Roman"/>
          <w:spacing w:val="2"/>
          <w:kern w:val="0"/>
          <w:sz w:val="24"/>
          <w:szCs w:val="24"/>
        </w:rPr>
        <w:t>torial</w:t>
      </w:r>
      <w:r w:rsidR="00C36CEF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Regulations</w:t>
      </w:r>
      <w:r w:rsidR="0051109A" w:rsidRPr="00F06E71">
        <w:rPr>
          <w:rFonts w:ascii="Times New Roman" w:hAnsi="Times New Roman"/>
          <w:sz w:val="24"/>
          <w:szCs w:val="24"/>
        </w:rPr>
        <w:t xml:space="preserve"> receiv</w:t>
      </w:r>
      <w:r w:rsidR="00F06E71">
        <w:rPr>
          <w:rFonts w:ascii="Times New Roman" w:hAnsi="Times New Roman"/>
          <w:sz w:val="24"/>
          <w:szCs w:val="24"/>
        </w:rPr>
        <w:t>ing</w:t>
      </w:r>
      <w:r w:rsidR="0051109A" w:rsidRPr="00F06E71">
        <w:rPr>
          <w:rFonts w:ascii="Times New Roman" w:hAnsi="Times New Roman"/>
          <w:sz w:val="24"/>
          <w:szCs w:val="24"/>
        </w:rPr>
        <w:t xml:space="preserve"> </w:t>
      </w:r>
      <w:r w:rsidRPr="00F06E71">
        <w:rPr>
          <w:rFonts w:ascii="Times New Roman" w:hAnsi="Times New Roman"/>
          <w:sz w:val="24"/>
          <w:szCs w:val="24"/>
        </w:rPr>
        <w:t xml:space="preserve">direct guidance from faculty members of the </w:t>
      </w:r>
      <w:r w:rsidR="008555FC">
        <w:rPr>
          <w:rFonts w:ascii="Times New Roman" w:hAnsi="Times New Roman"/>
          <w:sz w:val="24"/>
          <w:szCs w:val="24"/>
        </w:rPr>
        <w:t xml:space="preserve">Field of </w:t>
      </w:r>
      <w:r w:rsidRPr="00F06E71">
        <w:rPr>
          <w:rFonts w:ascii="Times New Roman" w:hAnsi="Times New Roman"/>
          <w:sz w:val="24"/>
          <w:szCs w:val="24"/>
        </w:rPr>
        <w:t>Special Needs Education and the Center</w:t>
      </w:r>
      <w:r w:rsidR="0051109A" w:rsidRPr="00F06E71">
        <w:rPr>
          <w:rFonts w:ascii="Times New Roman" w:hAnsi="Times New Roman"/>
          <w:sz w:val="24"/>
          <w:szCs w:val="24"/>
        </w:rPr>
        <w:t xml:space="preserve"> and </w:t>
      </w:r>
      <w:r w:rsidR="00F06E71">
        <w:rPr>
          <w:rFonts w:ascii="Times New Roman" w:hAnsi="Times New Roman"/>
          <w:sz w:val="24"/>
          <w:szCs w:val="24"/>
        </w:rPr>
        <w:t>writing j</w:t>
      </w:r>
      <w:r w:rsidRPr="00F06E71">
        <w:rPr>
          <w:rFonts w:ascii="Times New Roman" w:hAnsi="Times New Roman"/>
          <w:sz w:val="24"/>
          <w:szCs w:val="24"/>
        </w:rPr>
        <w:t xml:space="preserve">ointly with them. </w:t>
      </w:r>
      <w:r w:rsidR="00F06E71">
        <w:rPr>
          <w:rFonts w:ascii="Times New Roman" w:hAnsi="Times New Roman"/>
          <w:sz w:val="24"/>
          <w:szCs w:val="24"/>
        </w:rPr>
        <w:t>Please c</w:t>
      </w:r>
      <w:r w:rsidRPr="00F06E71">
        <w:rPr>
          <w:rFonts w:ascii="Times New Roman" w:hAnsi="Times New Roman"/>
          <w:sz w:val="24"/>
          <w:szCs w:val="24"/>
        </w:rPr>
        <w:t xml:space="preserve">onsult with the faculty member you wish to receive guidance </w:t>
      </w:r>
      <w:proofErr w:type="gramStart"/>
      <w:r w:rsidRPr="00F06E71">
        <w:rPr>
          <w:rFonts w:ascii="Times New Roman" w:hAnsi="Times New Roman"/>
          <w:sz w:val="24"/>
          <w:szCs w:val="24"/>
        </w:rPr>
        <w:t>from</w:t>
      </w:r>
      <w:proofErr w:type="gramEnd"/>
      <w:r w:rsidR="0051109A" w:rsidRPr="00F06E71">
        <w:rPr>
          <w:rFonts w:ascii="Times New Roman" w:hAnsi="Times New Roman"/>
          <w:sz w:val="24"/>
          <w:szCs w:val="24"/>
        </w:rPr>
        <w:t xml:space="preserve"> in advance and</w:t>
      </w:r>
      <w:r w:rsidRPr="00F06E71">
        <w:rPr>
          <w:rFonts w:ascii="Times New Roman" w:hAnsi="Times New Roman"/>
          <w:sz w:val="24"/>
          <w:szCs w:val="24"/>
        </w:rPr>
        <w:t xml:space="preserve"> obtain their approval. </w:t>
      </w:r>
    </w:p>
    <w:p w14:paraId="7AE50B6E" w14:textId="17804989" w:rsidR="0059072B" w:rsidRPr="00F06E71" w:rsidRDefault="0059072B" w:rsidP="00F06E71">
      <w:pPr>
        <w:overflowPunct w:val="0"/>
        <w:adjustRightInd w:val="0"/>
        <w:ind w:left="227" w:hangingChars="100" w:hanging="227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57DE1FA1" w14:textId="6B520192" w:rsidR="007D0536" w:rsidRDefault="00AB5570" w:rsidP="00F06E71">
      <w:pPr>
        <w:pStyle w:val="aa"/>
        <w:numPr>
          <w:ilvl w:val="0"/>
          <w:numId w:val="9"/>
        </w:numPr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kern w:val="0"/>
          <w:sz w:val="24"/>
          <w:szCs w:val="24"/>
        </w:rPr>
        <w:t>Please check the Editorial Regulations of the Research Bulletin and the Submission and</w:t>
      </w:r>
      <w:r w:rsidR="005340C0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Writing Regulations of the Research Bulletin, fill </w:t>
      </w:r>
      <w:r w:rsidRPr="00F06E71">
        <w:rPr>
          <w:rFonts w:ascii="Times New Roman" w:hAnsi="Times New Roman"/>
          <w:kern w:val="0"/>
          <w:sz w:val="24"/>
          <w:szCs w:val="24"/>
        </w:rPr>
        <w:t>in the above required items, and</w:t>
      </w:r>
      <w:r w:rsidR="00D95FB9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send it as an attachment to </w:t>
      </w:r>
      <w:r w:rsidR="00F06E71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an </w:t>
      </w:r>
      <w:r w:rsidR="00D95FB9" w:rsidRPr="00F06E71">
        <w:rPr>
          <w:rFonts w:ascii="Times New Roman" w:hAnsi="Times New Roman"/>
          <w:spacing w:val="2"/>
          <w:kern w:val="0"/>
          <w:sz w:val="24"/>
          <w:szCs w:val="24"/>
        </w:rPr>
        <w:t>ema</w:t>
      </w:r>
      <w:r w:rsidR="00F06E71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il to </w:t>
      </w:r>
      <w:r w:rsidR="00D95FB9" w:rsidRPr="00F06E71">
        <w:rPr>
          <w:rFonts w:ascii="Times New Roman" w:hAnsi="Times New Roman"/>
          <w:spacing w:val="2"/>
          <w:kern w:val="0"/>
          <w:sz w:val="24"/>
          <w:szCs w:val="24"/>
        </w:rPr>
        <w:t>(</w:t>
      </w:r>
      <w:hyperlink r:id="rId11" w:history="1">
        <w:r w:rsidR="00F06E71" w:rsidRPr="00F06E71">
          <w:rPr>
            <w:rStyle w:val="ac"/>
            <w:rFonts w:ascii="Times New Roman" w:hAnsi="Times New Roman"/>
            <w:spacing w:val="2"/>
            <w:kern w:val="0"/>
            <w:sz w:val="24"/>
            <w:szCs w:val="24"/>
          </w:rPr>
          <w:t>csnerp@hiroshima-u.ac.jp</w:t>
        </w:r>
      </w:hyperlink>
      <w:r w:rsidR="00F06E71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) </w:t>
      </w:r>
      <w:r w:rsidR="005340C0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by the application deadline. </w:t>
      </w:r>
    </w:p>
    <w:p w14:paraId="26657557" w14:textId="77777777" w:rsidR="00F06E71" w:rsidRPr="00F06E71" w:rsidRDefault="00F06E71" w:rsidP="00F06E71">
      <w:pPr>
        <w:pStyle w:val="aa"/>
        <w:overflowPunct w:val="0"/>
        <w:adjustRightInd w:val="0"/>
        <w:ind w:leftChars="0" w:left="72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2D41EA1C" w14:textId="56A97978" w:rsidR="000E3AD8" w:rsidRPr="00F06E71" w:rsidRDefault="00BA5847" w:rsidP="00F06E71">
      <w:pPr>
        <w:pStyle w:val="aa"/>
        <w:numPr>
          <w:ilvl w:val="0"/>
          <w:numId w:val="9"/>
        </w:numPr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Submissions from those who do not meet the conditions of </w:t>
      </w:r>
      <w:r w:rsidR="00C36CEF">
        <w:rPr>
          <w:rFonts w:ascii="Times New Roman" w:hAnsi="Times New Roman"/>
          <w:spacing w:val="2"/>
          <w:kern w:val="0"/>
          <w:sz w:val="24"/>
          <w:szCs w:val="24"/>
        </w:rPr>
        <w:t xml:space="preserve">the Regulations of </w:t>
      </w: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the </w:t>
      </w:r>
      <w:proofErr w:type="gramStart"/>
      <w:r w:rsidRPr="00F06E71">
        <w:rPr>
          <w:rFonts w:ascii="Times New Roman" w:hAnsi="Times New Roman"/>
          <w:spacing w:val="2"/>
          <w:kern w:val="0"/>
          <w:sz w:val="24"/>
          <w:szCs w:val="24"/>
        </w:rPr>
        <w:t>Research Bulletin</w:t>
      </w:r>
      <w:proofErr w:type="gramEnd"/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will not be accepted. Thank you for your understanding.</w:t>
      </w:r>
    </w:p>
    <w:sectPr w:rsidR="000E3AD8" w:rsidRPr="00F06E71" w:rsidSect="00225D3A">
      <w:headerReference w:type="default" r:id="rId12"/>
      <w:footerReference w:type="default" r:id="rId13"/>
      <w:pgSz w:w="11906" w:h="16838"/>
      <w:pgMar w:top="1276" w:right="1077" w:bottom="1276" w:left="1077" w:header="720" w:footer="720" w:gutter="0"/>
      <w:pgNumType w:start="1"/>
      <w:cols w:space="720"/>
      <w:noEndnote/>
      <w:docGrid w:type="linesAndChars" w:linePitch="310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D12F" w14:textId="77777777" w:rsidR="00AD2C11" w:rsidRDefault="00AD2C11">
      <w:r>
        <w:separator/>
      </w:r>
    </w:p>
  </w:endnote>
  <w:endnote w:type="continuationSeparator" w:id="0">
    <w:p w14:paraId="1B61DD05" w14:textId="77777777" w:rsidR="00AD2C11" w:rsidRDefault="00AD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C76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08BE" w14:textId="77777777" w:rsidR="00AD2C11" w:rsidRDefault="00AD2C11">
      <w:r>
        <w:separator/>
      </w:r>
    </w:p>
  </w:footnote>
  <w:footnote w:type="continuationSeparator" w:id="0">
    <w:p w14:paraId="66AB51BC" w14:textId="77777777" w:rsidR="00AD2C11" w:rsidRDefault="00AD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8BA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4A4"/>
    <w:multiLevelType w:val="hybridMultilevel"/>
    <w:tmpl w:val="1D4EB480"/>
    <w:lvl w:ilvl="0" w:tplc="BABA1FE0">
      <w:start w:val="1"/>
      <w:numFmt w:val="decimal"/>
      <w:lvlText w:val="(%1)"/>
      <w:lvlJc w:val="left"/>
      <w:pPr>
        <w:ind w:left="80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26" w:hanging="360"/>
      </w:pPr>
    </w:lvl>
    <w:lvl w:ilvl="2" w:tplc="0C09001B" w:tentative="1">
      <w:start w:val="1"/>
      <w:numFmt w:val="lowerRoman"/>
      <w:lvlText w:val="%3."/>
      <w:lvlJc w:val="right"/>
      <w:pPr>
        <w:ind w:left="2246" w:hanging="180"/>
      </w:pPr>
    </w:lvl>
    <w:lvl w:ilvl="3" w:tplc="0C09000F" w:tentative="1">
      <w:start w:val="1"/>
      <w:numFmt w:val="decimal"/>
      <w:lvlText w:val="%4."/>
      <w:lvlJc w:val="left"/>
      <w:pPr>
        <w:ind w:left="2966" w:hanging="360"/>
      </w:pPr>
    </w:lvl>
    <w:lvl w:ilvl="4" w:tplc="0C090019" w:tentative="1">
      <w:start w:val="1"/>
      <w:numFmt w:val="lowerLetter"/>
      <w:lvlText w:val="%5."/>
      <w:lvlJc w:val="left"/>
      <w:pPr>
        <w:ind w:left="3686" w:hanging="360"/>
      </w:pPr>
    </w:lvl>
    <w:lvl w:ilvl="5" w:tplc="0C09001B" w:tentative="1">
      <w:start w:val="1"/>
      <w:numFmt w:val="lowerRoman"/>
      <w:lvlText w:val="%6."/>
      <w:lvlJc w:val="right"/>
      <w:pPr>
        <w:ind w:left="4406" w:hanging="180"/>
      </w:pPr>
    </w:lvl>
    <w:lvl w:ilvl="6" w:tplc="0C09000F" w:tentative="1">
      <w:start w:val="1"/>
      <w:numFmt w:val="decimal"/>
      <w:lvlText w:val="%7."/>
      <w:lvlJc w:val="left"/>
      <w:pPr>
        <w:ind w:left="5126" w:hanging="360"/>
      </w:pPr>
    </w:lvl>
    <w:lvl w:ilvl="7" w:tplc="0C090019" w:tentative="1">
      <w:start w:val="1"/>
      <w:numFmt w:val="lowerLetter"/>
      <w:lvlText w:val="%8."/>
      <w:lvlJc w:val="left"/>
      <w:pPr>
        <w:ind w:left="5846" w:hanging="360"/>
      </w:pPr>
    </w:lvl>
    <w:lvl w:ilvl="8" w:tplc="0C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97270E0"/>
    <w:multiLevelType w:val="hybridMultilevel"/>
    <w:tmpl w:val="35520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F0B"/>
    <w:multiLevelType w:val="hybridMultilevel"/>
    <w:tmpl w:val="771E56DC"/>
    <w:lvl w:ilvl="0" w:tplc="AF18D09C">
      <w:start w:val="1"/>
      <w:numFmt w:val="decimal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upperLetter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upperLetter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upperLetter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3" w15:restartNumberingAfterBreak="0">
    <w:nsid w:val="3CF11B40"/>
    <w:multiLevelType w:val="hybridMultilevel"/>
    <w:tmpl w:val="B900CB14"/>
    <w:lvl w:ilvl="0" w:tplc="B9BE1E7A">
      <w:start w:val="1"/>
      <w:numFmt w:val="decimal"/>
      <w:lvlText w:val="(%1)"/>
      <w:lvlJc w:val="left"/>
      <w:pPr>
        <w:ind w:left="2016" w:hanging="360"/>
      </w:pPr>
      <w:rPr>
        <w:rFonts w:hint="default"/>
      </w:rPr>
    </w:lvl>
    <w:lvl w:ilvl="1" w:tplc="04090017" w:tentative="1">
      <w:start w:val="1"/>
      <w:numFmt w:val="upperLetter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upperLetter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upperLetter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4" w15:restartNumberingAfterBreak="0">
    <w:nsid w:val="517003C5"/>
    <w:multiLevelType w:val="hybridMultilevel"/>
    <w:tmpl w:val="FE22F6A8"/>
    <w:lvl w:ilvl="0" w:tplc="45924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37AFC"/>
    <w:multiLevelType w:val="hybridMultilevel"/>
    <w:tmpl w:val="54EAF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6875"/>
    <w:multiLevelType w:val="hybridMultilevel"/>
    <w:tmpl w:val="E6BEA6D2"/>
    <w:lvl w:ilvl="0" w:tplc="9D24D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52D52"/>
    <w:multiLevelType w:val="hybridMultilevel"/>
    <w:tmpl w:val="B55C3D70"/>
    <w:lvl w:ilvl="0" w:tplc="129EAFE6">
      <w:start w:val="4"/>
      <w:numFmt w:val="decimal"/>
      <w:lvlText w:val="%1．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upperLetter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upperLetter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upperLetter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B7D5A"/>
    <w:multiLevelType w:val="hybridMultilevel"/>
    <w:tmpl w:val="B1660468"/>
    <w:lvl w:ilvl="0" w:tplc="0FD47868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upperLetter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upperLetter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upperLetter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290073">
    <w:abstractNumId w:val="4"/>
  </w:num>
  <w:num w:numId="2" w16cid:durableId="1335454929">
    <w:abstractNumId w:val="6"/>
  </w:num>
  <w:num w:numId="3" w16cid:durableId="1547445876">
    <w:abstractNumId w:val="2"/>
  </w:num>
  <w:num w:numId="4" w16cid:durableId="1504783414">
    <w:abstractNumId w:val="3"/>
  </w:num>
  <w:num w:numId="5" w16cid:durableId="1155493868">
    <w:abstractNumId w:val="8"/>
  </w:num>
  <w:num w:numId="6" w16cid:durableId="1832599509">
    <w:abstractNumId w:val="7"/>
  </w:num>
  <w:num w:numId="7" w16cid:durableId="861826474">
    <w:abstractNumId w:val="5"/>
  </w:num>
  <w:num w:numId="8" w16cid:durableId="1339502350">
    <w:abstractNumId w:val="0"/>
  </w:num>
  <w:num w:numId="9" w16cid:durableId="9799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0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46"/>
    <w:rsid w:val="00044A39"/>
    <w:rsid w:val="00073713"/>
    <w:rsid w:val="00076023"/>
    <w:rsid w:val="0008368E"/>
    <w:rsid w:val="000A7D76"/>
    <w:rsid w:val="000B0AFE"/>
    <w:rsid w:val="000B565E"/>
    <w:rsid w:val="000E3AD8"/>
    <w:rsid w:val="00121027"/>
    <w:rsid w:val="00162CB6"/>
    <w:rsid w:val="00196ECD"/>
    <w:rsid w:val="001A3CFF"/>
    <w:rsid w:val="001A478F"/>
    <w:rsid w:val="001B0976"/>
    <w:rsid w:val="001B18A4"/>
    <w:rsid w:val="001B4B7A"/>
    <w:rsid w:val="001C67C0"/>
    <w:rsid w:val="001C7350"/>
    <w:rsid w:val="001D39C4"/>
    <w:rsid w:val="001D3EEE"/>
    <w:rsid w:val="0020268D"/>
    <w:rsid w:val="00202E6A"/>
    <w:rsid w:val="00225D3A"/>
    <w:rsid w:val="002437F8"/>
    <w:rsid w:val="002569AB"/>
    <w:rsid w:val="002A6448"/>
    <w:rsid w:val="002A7BA2"/>
    <w:rsid w:val="002B1B3B"/>
    <w:rsid w:val="002B7066"/>
    <w:rsid w:val="002C32D5"/>
    <w:rsid w:val="002E6E35"/>
    <w:rsid w:val="002F0A13"/>
    <w:rsid w:val="00304201"/>
    <w:rsid w:val="00306AEE"/>
    <w:rsid w:val="00332D76"/>
    <w:rsid w:val="00340333"/>
    <w:rsid w:val="003442AA"/>
    <w:rsid w:val="00345BEC"/>
    <w:rsid w:val="003649CC"/>
    <w:rsid w:val="003965E5"/>
    <w:rsid w:val="003A0A91"/>
    <w:rsid w:val="003B12FC"/>
    <w:rsid w:val="003C2AD9"/>
    <w:rsid w:val="003C5E22"/>
    <w:rsid w:val="003D3C88"/>
    <w:rsid w:val="004126AF"/>
    <w:rsid w:val="00417F07"/>
    <w:rsid w:val="00421C34"/>
    <w:rsid w:val="00423306"/>
    <w:rsid w:val="00423C90"/>
    <w:rsid w:val="0042566D"/>
    <w:rsid w:val="00434002"/>
    <w:rsid w:val="004527F6"/>
    <w:rsid w:val="00453075"/>
    <w:rsid w:val="00462760"/>
    <w:rsid w:val="0047117F"/>
    <w:rsid w:val="0048795F"/>
    <w:rsid w:val="0049563D"/>
    <w:rsid w:val="004C6192"/>
    <w:rsid w:val="004D63A2"/>
    <w:rsid w:val="004E1A3D"/>
    <w:rsid w:val="0050591A"/>
    <w:rsid w:val="005078A0"/>
    <w:rsid w:val="0051109A"/>
    <w:rsid w:val="00524CE6"/>
    <w:rsid w:val="005340C0"/>
    <w:rsid w:val="00536BDF"/>
    <w:rsid w:val="00565C4A"/>
    <w:rsid w:val="00580B2C"/>
    <w:rsid w:val="00585AC7"/>
    <w:rsid w:val="00587DA2"/>
    <w:rsid w:val="0059072B"/>
    <w:rsid w:val="00593B8C"/>
    <w:rsid w:val="005B3E53"/>
    <w:rsid w:val="005B767A"/>
    <w:rsid w:val="005C7655"/>
    <w:rsid w:val="005E1643"/>
    <w:rsid w:val="005F2FC7"/>
    <w:rsid w:val="0061334F"/>
    <w:rsid w:val="00645686"/>
    <w:rsid w:val="006473E6"/>
    <w:rsid w:val="006556F9"/>
    <w:rsid w:val="0066066E"/>
    <w:rsid w:val="006708DE"/>
    <w:rsid w:val="00674221"/>
    <w:rsid w:val="006A3404"/>
    <w:rsid w:val="006C0109"/>
    <w:rsid w:val="006E015B"/>
    <w:rsid w:val="006E2094"/>
    <w:rsid w:val="006E6122"/>
    <w:rsid w:val="006F1453"/>
    <w:rsid w:val="0072056B"/>
    <w:rsid w:val="00721329"/>
    <w:rsid w:val="007351BA"/>
    <w:rsid w:val="00737352"/>
    <w:rsid w:val="007378F2"/>
    <w:rsid w:val="00750E43"/>
    <w:rsid w:val="00753564"/>
    <w:rsid w:val="00761F3D"/>
    <w:rsid w:val="007A4804"/>
    <w:rsid w:val="007A5AF9"/>
    <w:rsid w:val="007B7ACA"/>
    <w:rsid w:val="007C4FF1"/>
    <w:rsid w:val="007D0536"/>
    <w:rsid w:val="0081484A"/>
    <w:rsid w:val="008174FD"/>
    <w:rsid w:val="00820B54"/>
    <w:rsid w:val="00835239"/>
    <w:rsid w:val="008555FC"/>
    <w:rsid w:val="0085598D"/>
    <w:rsid w:val="00860F66"/>
    <w:rsid w:val="008715AA"/>
    <w:rsid w:val="0088145D"/>
    <w:rsid w:val="008845B8"/>
    <w:rsid w:val="00886FCC"/>
    <w:rsid w:val="008D0CB0"/>
    <w:rsid w:val="0091434A"/>
    <w:rsid w:val="009208AF"/>
    <w:rsid w:val="009229EB"/>
    <w:rsid w:val="009270DB"/>
    <w:rsid w:val="009278A5"/>
    <w:rsid w:val="0094687A"/>
    <w:rsid w:val="00947C0B"/>
    <w:rsid w:val="00950741"/>
    <w:rsid w:val="00976749"/>
    <w:rsid w:val="009872B2"/>
    <w:rsid w:val="009902AF"/>
    <w:rsid w:val="009B1096"/>
    <w:rsid w:val="009B3A35"/>
    <w:rsid w:val="009C01E2"/>
    <w:rsid w:val="009F33EB"/>
    <w:rsid w:val="00A011B2"/>
    <w:rsid w:val="00A12B25"/>
    <w:rsid w:val="00A2486C"/>
    <w:rsid w:val="00A65E5F"/>
    <w:rsid w:val="00A777CF"/>
    <w:rsid w:val="00AA0ABD"/>
    <w:rsid w:val="00AA41E6"/>
    <w:rsid w:val="00AA58B9"/>
    <w:rsid w:val="00AA61ED"/>
    <w:rsid w:val="00AB3C3A"/>
    <w:rsid w:val="00AB5570"/>
    <w:rsid w:val="00AC3BE5"/>
    <w:rsid w:val="00AC5197"/>
    <w:rsid w:val="00AD2C11"/>
    <w:rsid w:val="00AF32B0"/>
    <w:rsid w:val="00B0343A"/>
    <w:rsid w:val="00B30FFC"/>
    <w:rsid w:val="00B37BCD"/>
    <w:rsid w:val="00B50679"/>
    <w:rsid w:val="00B828ED"/>
    <w:rsid w:val="00BA37DB"/>
    <w:rsid w:val="00BA5847"/>
    <w:rsid w:val="00BE465C"/>
    <w:rsid w:val="00BF7268"/>
    <w:rsid w:val="00C129D5"/>
    <w:rsid w:val="00C2445F"/>
    <w:rsid w:val="00C36CEF"/>
    <w:rsid w:val="00C469D8"/>
    <w:rsid w:val="00C5064E"/>
    <w:rsid w:val="00C54129"/>
    <w:rsid w:val="00C54C7F"/>
    <w:rsid w:val="00C63C46"/>
    <w:rsid w:val="00C73C85"/>
    <w:rsid w:val="00C76277"/>
    <w:rsid w:val="00CA0901"/>
    <w:rsid w:val="00CC364F"/>
    <w:rsid w:val="00CC56E2"/>
    <w:rsid w:val="00CF0F53"/>
    <w:rsid w:val="00D02BE8"/>
    <w:rsid w:val="00D077C9"/>
    <w:rsid w:val="00D13BBB"/>
    <w:rsid w:val="00D17FE8"/>
    <w:rsid w:val="00D275FE"/>
    <w:rsid w:val="00D27C68"/>
    <w:rsid w:val="00D46C6A"/>
    <w:rsid w:val="00D47552"/>
    <w:rsid w:val="00D570C5"/>
    <w:rsid w:val="00D91BF0"/>
    <w:rsid w:val="00D95FB9"/>
    <w:rsid w:val="00DA57E5"/>
    <w:rsid w:val="00DB259A"/>
    <w:rsid w:val="00DC340E"/>
    <w:rsid w:val="00DD2DBD"/>
    <w:rsid w:val="00DD39B6"/>
    <w:rsid w:val="00DD5CFD"/>
    <w:rsid w:val="00DE0B96"/>
    <w:rsid w:val="00DE61C4"/>
    <w:rsid w:val="00E07F97"/>
    <w:rsid w:val="00E07FE7"/>
    <w:rsid w:val="00E1533E"/>
    <w:rsid w:val="00E20C22"/>
    <w:rsid w:val="00E323B0"/>
    <w:rsid w:val="00E52BA4"/>
    <w:rsid w:val="00E53011"/>
    <w:rsid w:val="00E63DB2"/>
    <w:rsid w:val="00E665D0"/>
    <w:rsid w:val="00E747A0"/>
    <w:rsid w:val="00E809E4"/>
    <w:rsid w:val="00E8431C"/>
    <w:rsid w:val="00E90248"/>
    <w:rsid w:val="00EB3246"/>
    <w:rsid w:val="00EF2CC5"/>
    <w:rsid w:val="00F06E71"/>
    <w:rsid w:val="00F1514F"/>
    <w:rsid w:val="00F17ECC"/>
    <w:rsid w:val="00F20130"/>
    <w:rsid w:val="00F2600F"/>
    <w:rsid w:val="00F425A1"/>
    <w:rsid w:val="00F42B29"/>
    <w:rsid w:val="00F63D75"/>
    <w:rsid w:val="00F67CF0"/>
    <w:rsid w:val="00F75210"/>
    <w:rsid w:val="00FB049D"/>
    <w:rsid w:val="00FB405D"/>
    <w:rsid w:val="00FD03FF"/>
    <w:rsid w:val="00FD6AE4"/>
    <w:rsid w:val="00FF2394"/>
    <w:rsid w:val="012E6B46"/>
    <w:rsid w:val="073C934C"/>
    <w:rsid w:val="08332C59"/>
    <w:rsid w:val="0BBC51F4"/>
    <w:rsid w:val="1B81767D"/>
    <w:rsid w:val="1F88B6BC"/>
    <w:rsid w:val="24FAB68E"/>
    <w:rsid w:val="2B616F5C"/>
    <w:rsid w:val="2BA25DE5"/>
    <w:rsid w:val="2CB6DA21"/>
    <w:rsid w:val="2DB9910D"/>
    <w:rsid w:val="3AD990EF"/>
    <w:rsid w:val="3E37173E"/>
    <w:rsid w:val="4497FC60"/>
    <w:rsid w:val="4953C0C0"/>
    <w:rsid w:val="4A46FE40"/>
    <w:rsid w:val="4AA8CDA6"/>
    <w:rsid w:val="50411EBD"/>
    <w:rsid w:val="590F3750"/>
    <w:rsid w:val="5FB8A1CD"/>
    <w:rsid w:val="62DB98CB"/>
    <w:rsid w:val="65221BAA"/>
    <w:rsid w:val="6ED4E27A"/>
    <w:rsid w:val="742D482D"/>
    <w:rsid w:val="759C1F86"/>
    <w:rsid w:val="768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B5ACE"/>
  <w15:chartTrackingRefBased/>
  <w15:docId w15:val="{AE1CB0C9-CA12-4F76-B509-513A3C59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67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679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56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566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D3C88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4687A"/>
    <w:pPr>
      <w:ind w:leftChars="400" w:left="840"/>
    </w:pPr>
  </w:style>
  <w:style w:type="character" w:styleId="ab">
    <w:name w:val="Placeholder Text"/>
    <w:basedOn w:val="a0"/>
    <w:uiPriority w:val="99"/>
    <w:semiHidden/>
    <w:rsid w:val="00F06E71"/>
    <w:rPr>
      <w:color w:val="666666"/>
    </w:rPr>
  </w:style>
  <w:style w:type="character" w:styleId="ac">
    <w:name w:val="Hyperlink"/>
    <w:basedOn w:val="a0"/>
    <w:uiPriority w:val="99"/>
    <w:unhideWhenUsed/>
    <w:rsid w:val="00F06E7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6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nerp@hiroshima-u.ac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e8ac6-ce9a-4105-9561-027e04cd99f2">
      <Terms xmlns="http://schemas.microsoft.com/office/infopath/2007/PartnerControls"/>
    </lcf76f155ced4ddcb4097134ff3c332f>
    <TaxCatchAll xmlns="2eff848a-edcd-4ba3-9bf1-e9d1df9d58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19" ma:contentTypeDescription="新しいドキュメントを作成します。" ma:contentTypeScope="" ma:versionID="6a26d53ae3979087ae0b930e4b136654">
  <xsd:schema xmlns:xsd="http://www.w3.org/2001/XMLSchema" xmlns:xs="http://www.w3.org/2001/XMLSchema" xmlns:p="http://schemas.microsoft.com/office/2006/metadata/properties" xmlns:ns2="0f9e8ac6-ce9a-4105-9561-027e04cd99f2" xmlns:ns3="2eff848a-edcd-4ba3-9bf1-e9d1df9d582c" targetNamespace="http://schemas.microsoft.com/office/2006/metadata/properties" ma:root="true" ma:fieldsID="8c367d05cef1780be4c7d98675b0c72e" ns2:_="" ns3:_="">
    <xsd:import namespace="0f9e8ac6-ce9a-4105-9561-027e04cd99f2"/>
    <xsd:import namespace="2eff848a-edcd-4ba3-9bf1-e9d1df9d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848a-edcd-4ba3-9bf1-e9d1df9d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d2cb6a-b2cb-4d3e-b9be-3149559c56c4}" ma:internalName="TaxCatchAll" ma:showField="CatchAllData" ma:web="2eff848a-edcd-4ba3-9bf1-e9d1df9d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D80CD-13AA-49E5-ACC4-F1C3CBC72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8DAEF-703C-44E3-B861-685E8B16A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E5271-9D65-4296-8B47-BB89458291EA}">
  <ds:schemaRefs>
    <ds:schemaRef ds:uri="http://schemas.microsoft.com/office/2006/metadata/properties"/>
    <ds:schemaRef ds:uri="http://schemas.microsoft.com/office/infopath/2007/PartnerControls"/>
    <ds:schemaRef ds:uri="0f9e8ac6-ce9a-4105-9561-027e04cd99f2"/>
    <ds:schemaRef ds:uri="2eff848a-edcd-4ba3-9bf1-e9d1df9d582c"/>
  </ds:schemaRefs>
</ds:datastoreItem>
</file>

<file path=customXml/itemProps4.xml><?xml version="1.0" encoding="utf-8"?>
<ds:datastoreItem xmlns:ds="http://schemas.openxmlformats.org/officeDocument/2006/customXml" ds:itemID="{9F4FE8B9-90D8-4AD9-8079-52D0CB0C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2eff848a-edcd-4ba3-9bf1-e9d1df9d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2113</Characters>
  <Application>Microsoft Office Word</Application>
  <DocSecurity>0</DocSecurity>
  <Lines>17</Lines>
  <Paragraphs>4</Paragraphs>
  <ScaleCrop>false</ScaleCrop>
  <Company>広島大学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060601-04</dc:title>
  <dc:subject/>
  <dc:creator>山梨</dc:creator>
  <cp:keywords/>
  <cp:lastModifiedBy>氏間　智子</cp:lastModifiedBy>
  <cp:revision>20</cp:revision>
  <cp:lastPrinted>2022-07-27T02:33:00Z</cp:lastPrinted>
  <dcterms:created xsi:type="dcterms:W3CDTF">2025-05-13T02:15:00Z</dcterms:created>
  <dcterms:modified xsi:type="dcterms:W3CDTF">2025-05-16T02:41:00Z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0x010100D9A6E4B2FD8FCB4BB6C2019452B6799F</vt:lpwstr>
  </property>
  <property fmtid="{D5CDD505-2E9C-101B-9397-08002B2CF9AE}" pid="3" name="MediaServiceImageTags">
    <vt:lpwstr/>
  </property>
</Properties>
</file>